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4854"/>
        <w:tblW w:w="0" w:type="auto"/>
        <w:tblLook w:val="04A0" w:firstRow="1" w:lastRow="0" w:firstColumn="1" w:lastColumn="0" w:noHBand="0" w:noVBand="1"/>
      </w:tblPr>
      <w:tblGrid>
        <w:gridCol w:w="2899"/>
        <w:gridCol w:w="6729"/>
      </w:tblGrid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会社名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所在地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代表者（役職名・氏名）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参加者１</w:t>
            </w:r>
          </w:p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（役職名・氏名）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参加者２</w:t>
            </w:r>
          </w:p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（役職名・氏名）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名</w:t>
            </w:r>
          </w:p>
        </w:tc>
      </w:tr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4DBD" w:rsidRPr="00AC6C96" w:rsidTr="00EA475E">
        <w:trPr>
          <w:trHeight w:val="624"/>
        </w:trPr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E-mail（担当者様）</w:t>
            </w:r>
          </w:p>
        </w:tc>
        <w:tc>
          <w:tcPr>
            <w:tcW w:w="6729" w:type="dxa"/>
            <w:vAlign w:val="center"/>
          </w:tcPr>
          <w:p w:rsidR="00654DBD" w:rsidRPr="00AC6C96" w:rsidRDefault="00654DBD" w:rsidP="00654D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389"/>
        <w:tblW w:w="9612" w:type="dxa"/>
        <w:tblLook w:val="04A0" w:firstRow="1" w:lastRow="0" w:firstColumn="1" w:lastColumn="0" w:noHBand="0" w:noVBand="1"/>
      </w:tblPr>
      <w:tblGrid>
        <w:gridCol w:w="3681"/>
        <w:gridCol w:w="5931"/>
      </w:tblGrid>
      <w:tr w:rsidR="00654DBD" w:rsidRPr="00AC6C96" w:rsidTr="00EA475E">
        <w:trPr>
          <w:trHeight w:val="107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54DBD" w:rsidRPr="00EA475E" w:rsidRDefault="00654DBD" w:rsidP="00654DB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研究会へのご入会の有無</w:t>
            </w:r>
          </w:p>
          <w:p w:rsidR="00654DBD" w:rsidRPr="00AC6C96" w:rsidRDefault="00654DBD" w:rsidP="00654D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A475E">
              <w:rPr>
                <w:rFonts w:ascii="ＭＳ ゴシック" w:eastAsia="ＭＳ ゴシック" w:hAnsi="ＭＳ ゴシック" w:hint="eastAsia"/>
                <w:b/>
                <w:sz w:val="24"/>
              </w:rPr>
              <w:t>いずれかに</w:t>
            </w:r>
            <w:r w:rsidRPr="00EA475E">
              <w:rPr>
                <w:rFonts w:ascii="ＭＳ ゴシック" w:eastAsia="ＭＳ ゴシック" w:hAnsi="ＭＳ ゴシック" w:cs="Segoe UI Emoji" w:hint="eastAsia"/>
                <w:b/>
                <w:sz w:val="24"/>
              </w:rPr>
              <w:t>☑をお入れください</w:t>
            </w:r>
          </w:p>
        </w:tc>
        <w:tc>
          <w:tcPr>
            <w:tcW w:w="5931" w:type="dxa"/>
            <w:vAlign w:val="center"/>
          </w:tcPr>
          <w:p w:rsidR="00654DBD" w:rsidRPr="00AC6C96" w:rsidRDefault="00654DBD" w:rsidP="00654D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□入会</w:t>
            </w:r>
            <w:bookmarkStart w:id="0" w:name="_GoBack"/>
            <w:bookmarkEnd w:id="0"/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希望　　　□入会しない</w:t>
            </w:r>
          </w:p>
        </w:tc>
      </w:tr>
    </w:tbl>
    <w:p w:rsidR="008E07E2" w:rsidRDefault="00EA47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-377191</wp:posOffset>
            </wp:positionH>
            <wp:positionV relativeFrom="paragraph">
              <wp:posOffset>7462520</wp:posOffset>
            </wp:positionV>
            <wp:extent cx="6800215" cy="1504259"/>
            <wp:effectExtent l="0" t="0" r="63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99" cy="152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BD">
        <w:rPr>
          <w:noProof/>
        </w:rPr>
        <w:drawing>
          <wp:anchor distT="0" distB="0" distL="114300" distR="114300" simplePos="0" relativeHeight="251659264" behindDoc="0" locked="0" layoutInCell="1" allowOverlap="1" wp14:anchorId="1DD1FC82" wp14:editId="1BD0C592">
            <wp:simplePos x="0" y="0"/>
            <wp:positionH relativeFrom="column">
              <wp:posOffset>-445135</wp:posOffset>
            </wp:positionH>
            <wp:positionV relativeFrom="page">
              <wp:posOffset>571500</wp:posOffset>
            </wp:positionV>
            <wp:extent cx="6867135" cy="32861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D"/>
    <w:rsid w:val="00654DBD"/>
    <w:rsid w:val="008E07E2"/>
    <w:rsid w:val="00E4702F"/>
    <w:rsid w:val="00E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1807C"/>
  <w15:chartTrackingRefBased/>
  <w15:docId w15:val="{9F4577E9-E9B8-4A9D-B2FA-515F184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2023-01-04T09:44:00Z</cp:lastPrinted>
  <dcterms:created xsi:type="dcterms:W3CDTF">2023-01-04T09:19:00Z</dcterms:created>
  <dcterms:modified xsi:type="dcterms:W3CDTF">2023-01-04T09:46:00Z</dcterms:modified>
</cp:coreProperties>
</file>